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附件2：法定代表人授权书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bidi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法定代表人授权书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本授权书声明:注册于(</w:t>
      </w:r>
      <w:r>
        <w:rPr>
          <w:rFonts w:hint="eastAsia" w:ascii="宋体" w:hAnsi="宋体" w:eastAsia="宋体" w:cs="宋体"/>
          <w:b/>
          <w:bCs/>
          <w:lang w:val="en-US" w:eastAsia="zh-CN"/>
        </w:rPr>
        <w:t>地区的名称</w:t>
      </w:r>
      <w:r>
        <w:rPr>
          <w:rFonts w:hint="eastAsia" w:ascii="宋体" w:hAnsi="宋体" w:eastAsia="宋体" w:cs="宋体"/>
          <w:lang w:val="en-US" w:eastAsia="zh-CN"/>
        </w:rPr>
        <w:t>)的</w:t>
      </w:r>
      <w:r>
        <w:rPr>
          <w:rFonts w:hint="eastAsia" w:ascii="宋体" w:hAnsi="宋体" w:eastAsia="宋体" w:cs="宋体"/>
          <w:b/>
          <w:bCs/>
          <w:lang w:val="en-US" w:eastAsia="zh-CN"/>
        </w:rPr>
        <w:t>(公司名称</w:t>
      </w:r>
      <w:r>
        <w:rPr>
          <w:rFonts w:hint="eastAsia" w:ascii="宋体" w:hAnsi="宋体" w:eastAsia="宋体" w:cs="宋体"/>
          <w:lang w:val="en-US" w:eastAsia="zh-CN"/>
        </w:rPr>
        <w:t>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Cs w:val="32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(</w:t>
      </w:r>
      <w:r>
        <w:rPr>
          <w:rFonts w:hint="eastAsia" w:ascii="宋体" w:hAnsi="宋体" w:eastAsia="宋体" w:cs="宋体"/>
          <w:b/>
          <w:bCs/>
          <w:lang w:val="en-US" w:eastAsia="zh-CN"/>
        </w:rPr>
        <w:t>法人代表姓名、职务</w:t>
      </w:r>
      <w:r>
        <w:rPr>
          <w:rFonts w:hint="eastAsia" w:ascii="宋体" w:hAnsi="宋体" w:eastAsia="宋体" w:cs="宋体"/>
          <w:lang w:val="en-US" w:eastAsia="zh-CN"/>
        </w:rPr>
        <w:t>)代表本公司(</w:t>
      </w:r>
      <w:r>
        <w:rPr>
          <w:rFonts w:hint="eastAsia" w:ascii="宋体" w:hAnsi="宋体" w:eastAsia="宋体" w:cs="宋体"/>
          <w:b/>
          <w:bCs/>
          <w:lang w:val="en-US" w:eastAsia="zh-CN"/>
        </w:rPr>
        <w:t>单位名称</w:t>
      </w:r>
      <w:r>
        <w:rPr>
          <w:rFonts w:hint="eastAsia" w:ascii="宋体" w:hAnsi="宋体" w:eastAsia="宋体" w:cs="宋体"/>
          <w:lang w:val="en-US" w:eastAsia="zh-CN"/>
        </w:rPr>
        <w:t>)授权(</w:t>
      </w:r>
      <w:r>
        <w:rPr>
          <w:rFonts w:hint="eastAsia" w:ascii="宋体" w:hAnsi="宋体" w:eastAsia="宋体" w:cs="宋体"/>
          <w:b/>
          <w:bCs/>
          <w:lang w:val="en-US" w:eastAsia="zh-CN"/>
        </w:rPr>
        <w:t>被授权人的姓名、职务</w:t>
      </w:r>
      <w:r>
        <w:rPr>
          <w:rFonts w:hint="eastAsia" w:ascii="宋体" w:hAnsi="宋体" w:eastAsia="宋体" w:cs="宋体"/>
          <w:lang w:val="en-US" w:eastAsia="zh-CN"/>
        </w:rPr>
        <w:t>)为本公司的合法代理人，就(</w:t>
      </w:r>
      <w:r>
        <w:rPr>
          <w:rFonts w:hint="eastAsia" w:ascii="宋体" w:hAnsi="宋体" w:eastAsia="宋体" w:cs="宋体"/>
          <w:b/>
          <w:bCs/>
          <w:lang w:val="en-US" w:eastAsia="zh-CN"/>
        </w:rPr>
        <w:t>项目名称</w:t>
      </w:r>
      <w:r>
        <w:rPr>
          <w:rFonts w:hint="eastAsia" w:ascii="宋体" w:hAnsi="宋体" w:cs="宋体"/>
          <w:b/>
          <w:bCs/>
          <w:lang w:val="en-US" w:eastAsia="zh-CN"/>
        </w:rPr>
        <w:t>、包X</w:t>
      </w:r>
      <w:r>
        <w:rPr>
          <w:rFonts w:hint="eastAsia" w:ascii="宋体" w:hAnsi="宋体" w:eastAsia="宋体" w:cs="宋体"/>
          <w:lang w:val="en-US" w:eastAsia="zh-CN"/>
        </w:rPr>
        <w:t>)择优响应，以本公司名义处理与之有关的事务。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本授权书于    年    月    日签字生效，特此声明。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法定代表人签字: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被授权人签字: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课件供应商(公章):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(附：法定代表人和被授权人身份证正反面图片)</w:t>
      </w:r>
    </w:p>
    <w:p>
      <w:pPr>
        <w:rPr>
          <w:rFonts w:hint="default" w:ascii="宋体" w:hAnsi="宋体" w:cs="宋体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ZWM4MjkxMDlhODRhMmFjOTkwMjA2MDE2NDUyNzMifQ=="/>
  </w:docVars>
  <w:rsids>
    <w:rsidRoot w:val="622409CD"/>
    <w:rsid w:val="01BB5A85"/>
    <w:rsid w:val="02B40C07"/>
    <w:rsid w:val="03CD388B"/>
    <w:rsid w:val="03D64C76"/>
    <w:rsid w:val="0469763D"/>
    <w:rsid w:val="08F90BAF"/>
    <w:rsid w:val="099F57D7"/>
    <w:rsid w:val="0A6F0D75"/>
    <w:rsid w:val="0BA31A63"/>
    <w:rsid w:val="0C5519B7"/>
    <w:rsid w:val="0DDD23FB"/>
    <w:rsid w:val="10417A9D"/>
    <w:rsid w:val="10C34914"/>
    <w:rsid w:val="118E65E1"/>
    <w:rsid w:val="122C3197"/>
    <w:rsid w:val="155E2E9F"/>
    <w:rsid w:val="19237235"/>
    <w:rsid w:val="19281761"/>
    <w:rsid w:val="194B2B6C"/>
    <w:rsid w:val="1BD40E09"/>
    <w:rsid w:val="1C967F9B"/>
    <w:rsid w:val="1CA73017"/>
    <w:rsid w:val="22DA5BBB"/>
    <w:rsid w:val="243104A0"/>
    <w:rsid w:val="25046AA6"/>
    <w:rsid w:val="26802C75"/>
    <w:rsid w:val="26CF5FDB"/>
    <w:rsid w:val="2701405E"/>
    <w:rsid w:val="2CB11C52"/>
    <w:rsid w:val="2F077AEC"/>
    <w:rsid w:val="30E107D0"/>
    <w:rsid w:val="30FA0FF8"/>
    <w:rsid w:val="364B5AA5"/>
    <w:rsid w:val="36E92171"/>
    <w:rsid w:val="37655DA5"/>
    <w:rsid w:val="39CD53C3"/>
    <w:rsid w:val="3B950B19"/>
    <w:rsid w:val="3D940242"/>
    <w:rsid w:val="3ED54CBD"/>
    <w:rsid w:val="3EFC1336"/>
    <w:rsid w:val="43681762"/>
    <w:rsid w:val="474C5D7A"/>
    <w:rsid w:val="477D3A2E"/>
    <w:rsid w:val="48324321"/>
    <w:rsid w:val="4AB24ED0"/>
    <w:rsid w:val="4D180DFF"/>
    <w:rsid w:val="4D493467"/>
    <w:rsid w:val="4D5E1DB1"/>
    <w:rsid w:val="4FBC446F"/>
    <w:rsid w:val="50666C7A"/>
    <w:rsid w:val="50D060D1"/>
    <w:rsid w:val="51B51175"/>
    <w:rsid w:val="52A521EF"/>
    <w:rsid w:val="52CA29FF"/>
    <w:rsid w:val="5312491C"/>
    <w:rsid w:val="531262E7"/>
    <w:rsid w:val="547B5E1A"/>
    <w:rsid w:val="547F7A92"/>
    <w:rsid w:val="55CE6716"/>
    <w:rsid w:val="58A072E5"/>
    <w:rsid w:val="5D3C640F"/>
    <w:rsid w:val="5EBD3ED0"/>
    <w:rsid w:val="5F6C6015"/>
    <w:rsid w:val="5FA86EFD"/>
    <w:rsid w:val="60103AE4"/>
    <w:rsid w:val="60E1603F"/>
    <w:rsid w:val="622409CD"/>
    <w:rsid w:val="62EF4922"/>
    <w:rsid w:val="638C1FC4"/>
    <w:rsid w:val="63A54D65"/>
    <w:rsid w:val="655C7E66"/>
    <w:rsid w:val="686828C0"/>
    <w:rsid w:val="6D0B30AB"/>
    <w:rsid w:val="6E351BDA"/>
    <w:rsid w:val="6E55545D"/>
    <w:rsid w:val="6EA071D3"/>
    <w:rsid w:val="6FF375E1"/>
    <w:rsid w:val="6FFC188A"/>
    <w:rsid w:val="71BA706B"/>
    <w:rsid w:val="724001BC"/>
    <w:rsid w:val="726A7902"/>
    <w:rsid w:val="73D019E7"/>
    <w:rsid w:val="7576062F"/>
    <w:rsid w:val="77322D21"/>
    <w:rsid w:val="78E76837"/>
    <w:rsid w:val="7D2656D2"/>
    <w:rsid w:val="7D92035A"/>
    <w:rsid w:val="7E04087F"/>
    <w:rsid w:val="7E6B2352"/>
    <w:rsid w:val="7E97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100" w:after="100" w:line="360" w:lineRule="auto"/>
      <w:jc w:val="both"/>
    </w:pPr>
    <w:rPr>
      <w:rFonts w:eastAsia="宋体" w:asciiTheme="minorAscii" w:hAnsiTheme="minorAscii" w:cstheme="minorBidi"/>
      <w:kern w:val="0"/>
      <w:sz w:val="28"/>
      <w:szCs w:val="20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line="360" w:lineRule="auto"/>
      <w:jc w:val="left"/>
      <w:outlineLvl w:val="1"/>
    </w:pPr>
    <w:rPr>
      <w:rFonts w:ascii="Cambria" w:hAnsi="Cambria"/>
      <w:b/>
      <w:kern w:val="0"/>
      <w:sz w:val="24"/>
      <w:szCs w:val="20"/>
    </w:rPr>
  </w:style>
  <w:style w:type="paragraph" w:styleId="3">
    <w:name w:val="heading 3"/>
    <w:basedOn w:val="4"/>
    <w:next w:val="1"/>
    <w:autoRedefine/>
    <w:unhideWhenUsed/>
    <w:qFormat/>
    <w:uiPriority w:val="0"/>
    <w:pPr>
      <w:keepNext/>
      <w:keepLines/>
      <w:adjustRightInd w:val="0"/>
      <w:snapToGrid w:val="0"/>
      <w:spacing w:line="360" w:lineRule="auto"/>
      <w:ind w:left="0" w:firstLine="1040" w:firstLineChars="200"/>
      <w:jc w:val="left"/>
      <w:outlineLvl w:val="2"/>
    </w:pPr>
    <w:rPr>
      <w:rFonts w:eastAsia="宋体" w:asciiTheme="majorAscii" w:hAnsiTheme="majorAscii" w:cstheme="majorBidi"/>
      <w:bCs/>
      <w:sz w:val="24"/>
      <w:szCs w:val="2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ubtitle"/>
    <w:basedOn w:val="1"/>
    <w:autoRedefine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5">
    <w:name w:val="Body Text"/>
    <w:basedOn w:val="1"/>
    <w:next w:val="1"/>
    <w:autoRedefine/>
    <w:qFormat/>
    <w:uiPriority w:val="0"/>
    <w:rPr>
      <w:color w:val="993300"/>
      <w:sz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99"/>
    <w:pPr>
      <w:spacing w:line="300" w:lineRule="auto"/>
    </w:pPr>
    <w:rPr>
      <w:sz w:val="24"/>
      <w:szCs w:val="20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  <w:bCs/>
    </w:rPr>
  </w:style>
  <w:style w:type="paragraph" w:customStyle="1" w:styleId="13">
    <w:name w:val="null3"/>
    <w:autoRedefine/>
    <w:qFormat/>
    <w:uiPriority w:val="0"/>
    <w:rPr>
      <w:rFonts w:hint="eastAsia" w:ascii="Calibri" w:hAnsi="Calibri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2023-11-21T06:41:00Z</dcterms:created>
  <dc:creator>张阳阳</dc:creator>
  <cp:lastModifiedBy>张三</cp:lastModifiedBy>
  <dcterms:modified xsi:type="dcterms:W3CDTF">2024-02-05T04:59:39Z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E3DD31D5B4B64544865AB35E879327E8_13</vt:lpwstr>
  </property>
</Properties>
</file>